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C" w:rsidRPr="00E14D5E" w:rsidRDefault="0084406C">
      <w:pPr>
        <w:spacing w:after="0" w:line="408" w:lineRule="auto"/>
        <w:ind w:left="120"/>
        <w:jc w:val="center"/>
        <w:rPr>
          <w:lang w:val="ru-RU"/>
        </w:rPr>
      </w:pPr>
      <w:r w:rsidRPr="00E14D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406C" w:rsidRPr="00A211A7" w:rsidRDefault="0084406C">
      <w:pPr>
        <w:spacing w:after="0" w:line="408" w:lineRule="auto"/>
        <w:ind w:left="120"/>
        <w:jc w:val="center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ac6180-0491-4e51-bcdc-02f177e3ca02"/>
      <w:bookmarkEnd w:id="0"/>
      <w:r w:rsidRPr="00A211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области‌‌</w:t>
      </w:r>
    </w:p>
    <w:p w:rsidR="0084406C" w:rsidRPr="00A211A7" w:rsidRDefault="0084406C">
      <w:pPr>
        <w:spacing w:after="0" w:line="408" w:lineRule="auto"/>
        <w:ind w:left="120"/>
        <w:jc w:val="center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ada58fd-6609-4cda-9277-f572cdc08664"/>
      <w:bookmarkEnd w:id="1"/>
      <w:r w:rsidRPr="00A211A7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социальным вопросам АМО </w:t>
      </w:r>
      <w:proofErr w:type="spellStart"/>
      <w:r w:rsidRPr="00A211A7">
        <w:rPr>
          <w:rFonts w:ascii="Times New Roman" w:hAnsi="Times New Roman"/>
          <w:b/>
          <w:color w:val="000000"/>
          <w:sz w:val="28"/>
          <w:lang w:val="ru-RU"/>
        </w:rPr>
        <w:t>Веневский</w:t>
      </w:r>
      <w:proofErr w:type="spellEnd"/>
      <w:r w:rsidRPr="00A211A7">
        <w:rPr>
          <w:rFonts w:ascii="Times New Roman" w:hAnsi="Times New Roman"/>
          <w:b/>
          <w:color w:val="000000"/>
          <w:sz w:val="28"/>
          <w:lang w:val="ru-RU"/>
        </w:rPr>
        <w:t xml:space="preserve"> район‌</w:t>
      </w:r>
      <w:r w:rsidRPr="00A211A7">
        <w:rPr>
          <w:rFonts w:ascii="Times New Roman" w:hAnsi="Times New Roman"/>
          <w:color w:val="000000"/>
          <w:sz w:val="28"/>
          <w:lang w:val="ru-RU"/>
        </w:rPr>
        <w:t>​</w:t>
      </w:r>
    </w:p>
    <w:p w:rsidR="0084406C" w:rsidRPr="00E14D5E" w:rsidRDefault="008440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14D5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Pr="00E14D5E">
        <w:rPr>
          <w:rFonts w:ascii="Times New Roman" w:hAnsi="Times New Roman"/>
          <w:b/>
          <w:color w:val="000000"/>
          <w:sz w:val="28"/>
          <w:lang w:val="ru-RU"/>
        </w:rPr>
        <w:t>Веневский</w:t>
      </w:r>
      <w:proofErr w:type="spellEnd"/>
      <w:r w:rsidRPr="00E14D5E">
        <w:rPr>
          <w:rFonts w:ascii="Times New Roman" w:hAnsi="Times New Roman"/>
          <w:b/>
          <w:color w:val="000000"/>
          <w:sz w:val="28"/>
          <w:lang w:val="ru-RU"/>
        </w:rPr>
        <w:t xml:space="preserve"> ЦО № 2</w:t>
      </w:r>
    </w:p>
    <w:p w:rsidR="0084406C" w:rsidRPr="00796D59" w:rsidRDefault="0084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имени маршала В.И.Чуйкова»</w:t>
      </w:r>
    </w:p>
    <w:p w:rsidR="0084406C" w:rsidRPr="00E14D5E" w:rsidRDefault="0084406C">
      <w:pPr>
        <w:spacing w:after="0"/>
        <w:ind w:left="120"/>
        <w:rPr>
          <w:lang w:val="ru-RU"/>
        </w:rPr>
      </w:pPr>
    </w:p>
    <w:p w:rsidR="0084406C" w:rsidRPr="00E14D5E" w:rsidRDefault="0084406C">
      <w:pPr>
        <w:spacing w:after="0"/>
        <w:ind w:left="120"/>
        <w:rPr>
          <w:lang w:val="ru-RU"/>
        </w:rPr>
      </w:pPr>
    </w:p>
    <w:p w:rsidR="0084406C" w:rsidRPr="00E14D5E" w:rsidRDefault="0084406C">
      <w:pPr>
        <w:spacing w:after="0"/>
        <w:ind w:left="120"/>
        <w:rPr>
          <w:lang w:val="ru-RU"/>
        </w:rPr>
      </w:pPr>
    </w:p>
    <w:p w:rsidR="0084406C" w:rsidRPr="00E14D5E" w:rsidRDefault="0084406C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B559FF" w:rsidRPr="00B559FF" w:rsidTr="000D4161">
        <w:tc>
          <w:tcPr>
            <w:tcW w:w="3114" w:type="dxa"/>
          </w:tcPr>
          <w:p w:rsidR="00B559FF" w:rsidRPr="00B559FF" w:rsidRDefault="00B559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59FF" w:rsidRPr="00B559FF" w:rsidRDefault="00B559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педсовета</w:t>
            </w:r>
            <w:r w:rsidRPr="00B559F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МОУ</w:t>
            </w:r>
            <w:proofErr w:type="spellEnd"/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ВЦО №2 имени маршала В.И. Чуйкова</w:t>
            </w:r>
          </w:p>
          <w:p w:rsidR="00B559FF" w:rsidRDefault="00B559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59FF" w:rsidRDefault="00B55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559FF" w:rsidRDefault="00B55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№_319_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«_29_»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B559FF" w:rsidRDefault="00B559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59FF" w:rsidRPr="00B559FF" w:rsidRDefault="00B559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59FF" w:rsidRPr="00B559FF" w:rsidRDefault="00B559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 </w:t>
            </w:r>
            <w:proofErr w:type="spellStart"/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r w:rsidRPr="00B559F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  <w:proofErr w:type="spellEnd"/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химии, биологии, физики</w:t>
            </w:r>
            <w:r w:rsidRPr="00B559F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:rsidR="00B559FF" w:rsidRPr="00B559FF" w:rsidRDefault="00B559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9FF" w:rsidRPr="00B559FF" w:rsidRDefault="00B55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</w:t>
            </w:r>
            <w:r w:rsidRPr="00B5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59FF" w:rsidRPr="00B559FF" w:rsidRDefault="00B55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№_1_ от «_30_» августа   2024 г.</w:t>
            </w:r>
          </w:p>
          <w:p w:rsidR="00B559FF" w:rsidRPr="00B559FF" w:rsidRDefault="00B559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59FF" w:rsidRPr="00B559FF" w:rsidRDefault="00B559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59FF" w:rsidRPr="00B559FF" w:rsidRDefault="00B559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ВЦО №2 имени маршала В.И. Чуйкова</w:t>
            </w:r>
          </w:p>
          <w:p w:rsidR="00B559FF" w:rsidRPr="00B559FF" w:rsidRDefault="00B559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9FF" w:rsidRPr="00B559FF" w:rsidRDefault="00B55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B559FF" w:rsidRPr="00B559FF" w:rsidRDefault="00B55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№_11_ от «02» сентября   2024 г.</w:t>
            </w:r>
          </w:p>
          <w:p w:rsidR="00B559FF" w:rsidRPr="00B559FF" w:rsidRDefault="00B559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406C" w:rsidRPr="00B559FF" w:rsidRDefault="0084406C">
      <w:pPr>
        <w:spacing w:after="0"/>
        <w:ind w:left="120"/>
        <w:rPr>
          <w:lang w:val="ru-RU"/>
        </w:rPr>
      </w:pPr>
    </w:p>
    <w:p w:rsidR="0084406C" w:rsidRPr="00A211A7" w:rsidRDefault="0084406C">
      <w:pPr>
        <w:spacing w:after="0"/>
        <w:ind w:left="120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‌</w:t>
      </w:r>
    </w:p>
    <w:p w:rsidR="0084406C" w:rsidRPr="00A211A7" w:rsidRDefault="0084406C">
      <w:pPr>
        <w:spacing w:after="0"/>
        <w:ind w:left="120"/>
        <w:rPr>
          <w:lang w:val="ru-RU"/>
        </w:rPr>
      </w:pPr>
    </w:p>
    <w:p w:rsidR="0084406C" w:rsidRPr="00A211A7" w:rsidRDefault="0084406C">
      <w:pPr>
        <w:spacing w:after="0"/>
        <w:ind w:left="120"/>
        <w:rPr>
          <w:lang w:val="ru-RU"/>
        </w:rPr>
      </w:pPr>
    </w:p>
    <w:p w:rsidR="0084406C" w:rsidRPr="00A211A7" w:rsidRDefault="0084406C">
      <w:pPr>
        <w:spacing w:after="0"/>
        <w:ind w:left="120"/>
        <w:rPr>
          <w:lang w:val="ru-RU"/>
        </w:rPr>
      </w:pPr>
    </w:p>
    <w:p w:rsidR="0084406C" w:rsidRPr="00A211A7" w:rsidRDefault="0084406C">
      <w:pPr>
        <w:spacing w:after="0" w:line="408" w:lineRule="auto"/>
        <w:ind w:left="120"/>
        <w:jc w:val="center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406C" w:rsidRPr="00A211A7" w:rsidRDefault="0084406C">
      <w:pPr>
        <w:spacing w:after="0" w:line="408" w:lineRule="auto"/>
        <w:ind w:left="120"/>
        <w:jc w:val="center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372581)</w:t>
      </w: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 w:line="408" w:lineRule="auto"/>
        <w:ind w:left="120"/>
        <w:jc w:val="center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4406C" w:rsidRPr="00A211A7" w:rsidRDefault="0084406C">
      <w:pPr>
        <w:spacing w:after="0" w:line="408" w:lineRule="auto"/>
        <w:ind w:left="120"/>
        <w:jc w:val="center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A211A7">
        <w:rPr>
          <w:color w:val="000000"/>
          <w:sz w:val="28"/>
          <w:lang w:val="ru-RU"/>
        </w:rPr>
        <w:t xml:space="preserve">– 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>
      <w:pPr>
        <w:spacing w:after="0"/>
        <w:ind w:left="120"/>
        <w:jc w:val="center"/>
        <w:rPr>
          <w:lang w:val="ru-RU"/>
        </w:rPr>
      </w:pPr>
    </w:p>
    <w:p w:rsidR="0084406C" w:rsidRPr="00A211A7" w:rsidRDefault="0084406C" w:rsidP="0047044A">
      <w:pPr>
        <w:spacing w:after="0"/>
        <w:rPr>
          <w:lang w:val="ru-RU"/>
        </w:rPr>
      </w:pPr>
      <w:bookmarkStart w:id="2" w:name="ea1153b0-1c57-4e3e-bd72-9418d6c953dd"/>
      <w:bookmarkEnd w:id="2"/>
      <w:r>
        <w:rPr>
          <w:lang w:val="ru-RU"/>
        </w:rPr>
        <w:t xml:space="preserve">                                                                         </w:t>
      </w:r>
      <w:r w:rsidRPr="00A211A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211A7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A211A7">
        <w:rPr>
          <w:rFonts w:ascii="Times New Roman" w:hAnsi="Times New Roman"/>
          <w:b/>
          <w:color w:val="000000"/>
          <w:sz w:val="28"/>
          <w:lang w:val="ru-RU"/>
        </w:rPr>
        <w:t>енев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11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e8dfc76-3a09-41e0-9709-3fc2ade1ca6e"/>
      <w:bookmarkEnd w:id="3"/>
      <w:r w:rsidRPr="00A211A7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A211A7">
        <w:rPr>
          <w:rFonts w:ascii="Times New Roman" w:hAnsi="Times New Roman"/>
          <w:color w:val="000000"/>
          <w:sz w:val="28"/>
          <w:lang w:val="ru-RU"/>
        </w:rPr>
        <w:t>​</w:t>
      </w:r>
    </w:p>
    <w:p w:rsidR="0084406C" w:rsidRPr="00A211A7" w:rsidRDefault="0084406C">
      <w:pPr>
        <w:rPr>
          <w:lang w:val="ru-RU"/>
        </w:rPr>
        <w:sectPr w:rsidR="0084406C" w:rsidRPr="00A211A7">
          <w:pgSz w:w="11906" w:h="16383"/>
          <w:pgMar w:top="1134" w:right="850" w:bottom="1134" w:left="1701" w:header="720" w:footer="720" w:gutter="0"/>
          <w:cols w:space="720"/>
        </w:sectPr>
      </w:pPr>
    </w:p>
    <w:p w:rsidR="0084406C" w:rsidRPr="00A211A7" w:rsidRDefault="0084406C">
      <w:pPr>
        <w:spacing w:after="0" w:line="264" w:lineRule="auto"/>
        <w:ind w:left="120"/>
        <w:jc w:val="both"/>
        <w:rPr>
          <w:lang w:val="ru-RU"/>
        </w:rPr>
      </w:pPr>
      <w:bookmarkStart w:id="4" w:name="block-2611557"/>
      <w:bookmarkEnd w:id="4"/>
      <w:r w:rsidRPr="00A211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406C" w:rsidRPr="00A211A7" w:rsidRDefault="0084406C">
      <w:pPr>
        <w:spacing w:after="0" w:line="264" w:lineRule="auto"/>
        <w:ind w:left="12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​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21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000000"/>
          <w:sz w:val="28"/>
          <w:lang w:val="ru-RU"/>
        </w:rPr>
        <w:t>–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color w:val="333333"/>
          <w:sz w:val="28"/>
          <w:lang w:val="ru-RU"/>
        </w:rPr>
        <w:t>–</w:t>
      </w:r>
      <w:r w:rsidRPr="00A211A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211A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bookmarkEnd w:id="5"/>
      <w:r w:rsidRPr="00A211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84406C" w:rsidRPr="00A211A7" w:rsidRDefault="0084406C">
      <w:pPr>
        <w:spacing w:after="0" w:line="264" w:lineRule="auto"/>
        <w:ind w:left="12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​</w:t>
      </w:r>
    </w:p>
    <w:p w:rsidR="0084406C" w:rsidRPr="00A211A7" w:rsidRDefault="0084406C">
      <w:pPr>
        <w:spacing w:after="0" w:line="264" w:lineRule="auto"/>
        <w:ind w:left="12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‌</w:t>
      </w:r>
    </w:p>
    <w:p w:rsidR="0084406C" w:rsidRPr="00A211A7" w:rsidRDefault="0084406C">
      <w:pPr>
        <w:rPr>
          <w:lang w:val="ru-RU"/>
        </w:rPr>
        <w:sectPr w:rsidR="0084406C" w:rsidRPr="00A211A7">
          <w:pgSz w:w="11906" w:h="16383"/>
          <w:pgMar w:top="1134" w:right="850" w:bottom="1134" w:left="1701" w:header="720" w:footer="720" w:gutter="0"/>
          <w:cols w:space="720"/>
        </w:sectPr>
      </w:pPr>
    </w:p>
    <w:p w:rsidR="0084406C" w:rsidRPr="00A211A7" w:rsidRDefault="0084406C">
      <w:pPr>
        <w:spacing w:after="0" w:line="264" w:lineRule="auto"/>
        <w:ind w:left="120"/>
        <w:jc w:val="both"/>
        <w:rPr>
          <w:lang w:val="ru-RU"/>
        </w:rPr>
      </w:pPr>
      <w:bookmarkStart w:id="6" w:name="block-2611558"/>
      <w:bookmarkEnd w:id="6"/>
      <w:r w:rsidRPr="00A211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11A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4406C" w:rsidRPr="00A211A7" w:rsidRDefault="0084406C">
      <w:pPr>
        <w:spacing w:after="0" w:line="264" w:lineRule="auto"/>
        <w:ind w:left="12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​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211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A211A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211A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>).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21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211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211A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211A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211A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>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211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211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11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21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211A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4406C" w:rsidRPr="00A211A7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211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11A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A211A7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</w:t>
      </w:r>
      <w:r w:rsidRPr="00796D59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96D5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6D5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6D5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6D5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6D5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96D5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D5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96D5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4406C" w:rsidRPr="00796D59" w:rsidRDefault="0084406C">
      <w:pPr>
        <w:rPr>
          <w:lang w:val="ru-RU"/>
        </w:rPr>
        <w:sectPr w:rsidR="0084406C" w:rsidRPr="00796D59">
          <w:pgSz w:w="11906" w:h="16383"/>
          <w:pgMar w:top="1134" w:right="850" w:bottom="1134" w:left="1701" w:header="720" w:footer="720" w:gutter="0"/>
          <w:cols w:space="720"/>
        </w:sectPr>
      </w:pPr>
    </w:p>
    <w:p w:rsidR="0084406C" w:rsidRPr="00796D59" w:rsidRDefault="0084406C">
      <w:pPr>
        <w:spacing w:after="0" w:line="264" w:lineRule="auto"/>
        <w:ind w:left="120"/>
        <w:jc w:val="both"/>
        <w:rPr>
          <w:lang w:val="ru-RU"/>
        </w:rPr>
      </w:pPr>
      <w:bookmarkStart w:id="7" w:name="block-2611560"/>
      <w:bookmarkEnd w:id="7"/>
      <w:r w:rsidRPr="00796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4406C" w:rsidRPr="00796D59" w:rsidRDefault="0084406C">
      <w:pPr>
        <w:spacing w:after="0" w:line="264" w:lineRule="auto"/>
        <w:ind w:left="120"/>
        <w:jc w:val="both"/>
        <w:rPr>
          <w:lang w:val="ru-RU"/>
        </w:rPr>
      </w:pP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6D59">
        <w:rPr>
          <w:rFonts w:ascii="Times New Roman" w:hAnsi="Times New Roman"/>
          <w:color w:val="000000"/>
          <w:sz w:val="28"/>
          <w:lang w:val="ru-RU"/>
        </w:rPr>
        <w:t>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96D59">
        <w:rPr>
          <w:rFonts w:ascii="Times New Roman" w:hAnsi="Times New Roman"/>
          <w:color w:val="000000"/>
          <w:sz w:val="28"/>
          <w:lang w:val="ru-RU"/>
        </w:rPr>
        <w:t>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796D5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96D59">
        <w:rPr>
          <w:rFonts w:ascii="Times New Roman" w:hAnsi="Times New Roman"/>
          <w:color w:val="000000"/>
          <w:sz w:val="28"/>
          <w:lang w:val="ru-RU"/>
        </w:rPr>
        <w:t>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6D59">
        <w:rPr>
          <w:rFonts w:ascii="Times New Roman" w:hAnsi="Times New Roman"/>
          <w:color w:val="000000"/>
          <w:sz w:val="28"/>
          <w:lang w:val="ru-RU"/>
        </w:rPr>
        <w:t>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84406C" w:rsidRPr="00796D59" w:rsidRDefault="00844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4406C" w:rsidRPr="00796D59" w:rsidRDefault="0084406C">
      <w:pPr>
        <w:spacing w:after="0" w:line="264" w:lineRule="auto"/>
        <w:ind w:firstLine="600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6D5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96D5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</w:t>
      </w:r>
      <w:r w:rsidRPr="00796D59">
        <w:rPr>
          <w:rFonts w:ascii="Times New Roman" w:hAnsi="Times New Roman"/>
          <w:color w:val="000000"/>
          <w:sz w:val="28"/>
          <w:lang w:val="ru-RU"/>
        </w:rPr>
        <w:lastRenderedPageBreak/>
        <w:t>уравнения реакций, подтверждающих существование генетической связи между веществами различных классов;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84406C" w:rsidRPr="00796D59" w:rsidRDefault="00844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84406C" w:rsidRPr="00796D59" w:rsidRDefault="0084406C">
      <w:pPr>
        <w:rPr>
          <w:lang w:val="ru-RU"/>
        </w:rPr>
        <w:sectPr w:rsidR="0084406C" w:rsidRPr="00796D59">
          <w:pgSz w:w="11906" w:h="16383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pacing w:after="0"/>
        <w:ind w:left="120"/>
      </w:pPr>
      <w:bookmarkStart w:id="11" w:name="block-2611555"/>
      <w:bookmarkEnd w:id="11"/>
      <w:r w:rsidRPr="00796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06C" w:rsidRDefault="008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3429"/>
        <w:gridCol w:w="1530"/>
        <w:gridCol w:w="2302"/>
        <w:gridCol w:w="2389"/>
        <w:gridCol w:w="3531"/>
      </w:tblGrid>
      <w:tr w:rsidR="0084406C" w:rsidRPr="00FD59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</w:tbl>
    <w:p w:rsidR="0084406C" w:rsidRDefault="0084406C">
      <w:pPr>
        <w:sectPr w:rsidR="0084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09"/>
        <w:gridCol w:w="1841"/>
        <w:gridCol w:w="1910"/>
        <w:gridCol w:w="2824"/>
      </w:tblGrid>
      <w:tr w:rsidR="0084406C" w:rsidRPr="00FD59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FD59D9"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FD59D9"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FD59D9"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FD59D9"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</w:tbl>
    <w:p w:rsidR="0084406C" w:rsidRDefault="0084406C">
      <w:pPr>
        <w:sectPr w:rsidR="0084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ectPr w:rsidR="0084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pacing w:after="0"/>
        <w:ind w:left="120"/>
      </w:pPr>
      <w:bookmarkStart w:id="12" w:name="block-26115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406C" w:rsidRDefault="008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9"/>
        <w:gridCol w:w="4882"/>
        <w:gridCol w:w="1483"/>
        <w:gridCol w:w="1841"/>
        <w:gridCol w:w="1910"/>
        <w:gridCol w:w="2861"/>
      </w:tblGrid>
      <w:tr w:rsidR="0084406C" w:rsidRPr="00FD59D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</w:tbl>
    <w:p w:rsidR="0084406C" w:rsidRDefault="0084406C">
      <w:pPr>
        <w:sectPr w:rsidR="0084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3"/>
        <w:gridCol w:w="4738"/>
        <w:gridCol w:w="1625"/>
        <w:gridCol w:w="1841"/>
        <w:gridCol w:w="1910"/>
        <w:gridCol w:w="2861"/>
      </w:tblGrid>
      <w:tr w:rsidR="0084406C" w:rsidRPr="00FD59D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59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06C" w:rsidRPr="00FD59D9" w:rsidRDefault="0084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06C" w:rsidRPr="00FD59D9" w:rsidRDefault="0084406C"/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 w:rsidRPr="00FD59D9"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 w:rsidRPr="00FD59D9"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экспериментальных задач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</w:pP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59D9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06C" w:rsidRPr="00B559F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D59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FD59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D59D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06C" w:rsidRPr="00FD5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06C" w:rsidRPr="00796D59" w:rsidRDefault="0084406C">
            <w:pPr>
              <w:spacing w:after="0"/>
              <w:ind w:left="135"/>
              <w:rPr>
                <w:lang w:val="ru-RU"/>
              </w:rPr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79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>
            <w:pPr>
              <w:spacing w:after="0"/>
              <w:ind w:left="135"/>
              <w:jc w:val="center"/>
            </w:pPr>
            <w:r w:rsidRPr="00FD59D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406C" w:rsidRPr="00FD59D9" w:rsidRDefault="0084406C"/>
        </w:tc>
      </w:tr>
    </w:tbl>
    <w:p w:rsidR="0084406C" w:rsidRDefault="0084406C">
      <w:pPr>
        <w:sectPr w:rsidR="0084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ectPr w:rsidR="0084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06C" w:rsidRDefault="0084406C">
      <w:pPr>
        <w:spacing w:after="0"/>
        <w:ind w:left="120"/>
      </w:pPr>
      <w:bookmarkStart w:id="13" w:name="block-26115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406C" w:rsidRDefault="00844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06C" w:rsidRPr="00796D59" w:rsidRDefault="0084406C">
      <w:pPr>
        <w:spacing w:after="0" w:line="480" w:lineRule="auto"/>
        <w:ind w:left="120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796D59">
        <w:rPr>
          <w:sz w:val="28"/>
          <w:lang w:val="ru-RU"/>
        </w:rPr>
        <w:br/>
      </w:r>
      <w:bookmarkStart w:id="14" w:name="bd05d80c-fcad-45de-a028-b236b74fbaf0"/>
      <w:bookmarkEnd w:id="14"/>
      <w:r w:rsidRPr="00796D59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«Просвещение»‌​</w:t>
      </w:r>
    </w:p>
    <w:p w:rsidR="0084406C" w:rsidRPr="00796D59" w:rsidRDefault="0084406C">
      <w:pPr>
        <w:spacing w:after="0" w:line="480" w:lineRule="auto"/>
        <w:ind w:left="120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76cc8a6-8b24-43ba-a1c6-27e41c8af2db"/>
      <w:bookmarkEnd w:id="15"/>
      <w:r w:rsidRPr="00796D59">
        <w:rPr>
          <w:rFonts w:ascii="Times New Roman" w:hAnsi="Times New Roman"/>
          <w:color w:val="000000"/>
          <w:sz w:val="28"/>
          <w:lang w:val="ru-RU"/>
        </w:rPr>
        <w:t>-‌</w:t>
      </w:r>
    </w:p>
    <w:p w:rsidR="0084406C" w:rsidRPr="00796D59" w:rsidRDefault="0084406C">
      <w:pPr>
        <w:spacing w:after="0"/>
        <w:ind w:left="120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​</w:t>
      </w:r>
    </w:p>
    <w:p w:rsidR="0084406C" w:rsidRPr="00796D59" w:rsidRDefault="0084406C">
      <w:pPr>
        <w:spacing w:after="0" w:line="480" w:lineRule="auto"/>
        <w:ind w:left="120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406C" w:rsidRPr="00796D59" w:rsidRDefault="0084406C">
      <w:pPr>
        <w:spacing w:after="0" w:line="480" w:lineRule="auto"/>
        <w:ind w:left="120"/>
        <w:rPr>
          <w:lang w:val="ru-RU"/>
        </w:rPr>
      </w:pPr>
      <w:r w:rsidRPr="00796D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7c258218-5acd-420c-9e0a-ede44ec27918"/>
      <w:bookmarkEnd w:id="16"/>
      <w:proofErr w:type="spellStart"/>
      <w:r w:rsidRPr="00796D59">
        <w:rPr>
          <w:rFonts w:ascii="Times New Roman" w:hAnsi="Times New Roman"/>
          <w:color w:val="000000"/>
          <w:sz w:val="28"/>
          <w:lang w:val="ru-RU"/>
        </w:rPr>
        <w:t>учебник</w:t>
      </w:r>
      <w:proofErr w:type="gramStart"/>
      <w:r w:rsidRPr="00796D59">
        <w:rPr>
          <w:rFonts w:ascii="Times New Roman" w:hAnsi="Times New Roman"/>
          <w:color w:val="000000"/>
          <w:sz w:val="28"/>
          <w:lang w:val="ru-RU"/>
        </w:rPr>
        <w:t>,н</w:t>
      </w:r>
      <w:proofErr w:type="gramEnd"/>
      <w:r w:rsidRPr="00796D59">
        <w:rPr>
          <w:rFonts w:ascii="Times New Roman" w:hAnsi="Times New Roman"/>
          <w:color w:val="000000"/>
          <w:sz w:val="28"/>
          <w:lang w:val="ru-RU"/>
        </w:rPr>
        <w:t>аборы</w:t>
      </w:r>
      <w:proofErr w:type="spellEnd"/>
      <w:r w:rsidRPr="00796D59">
        <w:rPr>
          <w:rFonts w:ascii="Times New Roman" w:hAnsi="Times New Roman"/>
          <w:color w:val="000000"/>
          <w:sz w:val="28"/>
          <w:lang w:val="ru-RU"/>
        </w:rPr>
        <w:t xml:space="preserve"> для практических работ‌​</w:t>
      </w:r>
    </w:p>
    <w:p w:rsidR="0084406C" w:rsidRPr="00796D59" w:rsidRDefault="0084406C">
      <w:pPr>
        <w:spacing w:after="0"/>
        <w:ind w:left="120"/>
        <w:rPr>
          <w:lang w:val="ru-RU"/>
        </w:rPr>
      </w:pPr>
    </w:p>
    <w:p w:rsidR="0084406C" w:rsidRPr="00796D59" w:rsidRDefault="0084406C">
      <w:pPr>
        <w:spacing w:after="0" w:line="480" w:lineRule="auto"/>
        <w:ind w:left="120"/>
        <w:rPr>
          <w:lang w:val="ru-RU"/>
        </w:rPr>
      </w:pPr>
      <w:r w:rsidRPr="00796D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406C" w:rsidRDefault="00844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0de4b5a-88fc-4f80-ab94-3d9ac9d5e251"/>
      <w:bookmarkEnd w:id="17"/>
      <w:r>
        <w:rPr>
          <w:rFonts w:ascii="Times New Roman" w:hAnsi="Times New Roman"/>
          <w:color w:val="000000"/>
          <w:sz w:val="28"/>
        </w:rPr>
        <w:t xml:space="preserve">РЭШ,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406C" w:rsidRDefault="0084406C">
      <w:pPr>
        <w:sectPr w:rsidR="0084406C">
          <w:pgSz w:w="11906" w:h="16383"/>
          <w:pgMar w:top="1134" w:right="850" w:bottom="1134" w:left="1701" w:header="720" w:footer="720" w:gutter="0"/>
          <w:cols w:space="720"/>
        </w:sectPr>
      </w:pPr>
    </w:p>
    <w:p w:rsidR="0084406C" w:rsidRDefault="0084406C"/>
    <w:sectPr w:rsidR="0084406C" w:rsidSect="008B64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60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5351AB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39"/>
    <w:rsid w:val="0004375C"/>
    <w:rsid w:val="000D4161"/>
    <w:rsid w:val="000E6D86"/>
    <w:rsid w:val="00323507"/>
    <w:rsid w:val="00344265"/>
    <w:rsid w:val="0047044A"/>
    <w:rsid w:val="004E6975"/>
    <w:rsid w:val="005B6127"/>
    <w:rsid w:val="00796D59"/>
    <w:rsid w:val="0084406C"/>
    <w:rsid w:val="008610C7"/>
    <w:rsid w:val="0086502D"/>
    <w:rsid w:val="00874052"/>
    <w:rsid w:val="008944ED"/>
    <w:rsid w:val="008B6439"/>
    <w:rsid w:val="00A211A7"/>
    <w:rsid w:val="00B559FF"/>
    <w:rsid w:val="00C53FFE"/>
    <w:rsid w:val="00E14D5E"/>
    <w:rsid w:val="00E2220E"/>
    <w:rsid w:val="00E9175A"/>
    <w:rsid w:val="00FD59D9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5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375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375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375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4375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7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437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4375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4375C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0437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375C"/>
    <w:rPr>
      <w:rFonts w:cs="Times New Roman"/>
    </w:rPr>
  </w:style>
  <w:style w:type="paragraph" w:styleId="a5">
    <w:name w:val="Normal Indent"/>
    <w:basedOn w:val="a"/>
    <w:uiPriority w:val="99"/>
    <w:rsid w:val="0004375C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4375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375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4375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04375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04375C"/>
    <w:rPr>
      <w:rFonts w:cs="Times New Roman"/>
      <w:i/>
      <w:iCs/>
    </w:rPr>
  </w:style>
  <w:style w:type="character" w:styleId="ab">
    <w:name w:val="Hyperlink"/>
    <w:basedOn w:val="a0"/>
    <w:uiPriority w:val="99"/>
    <w:rsid w:val="008B643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8B64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04375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10586</Words>
  <Characters>60343</Characters>
  <Application>Microsoft Office Word</Application>
  <DocSecurity>0</DocSecurity>
  <Lines>502</Lines>
  <Paragraphs>141</Paragraphs>
  <ScaleCrop>false</ScaleCrop>
  <Company/>
  <LinksUpToDate>false</LinksUpToDate>
  <CharactersWithSpaces>70788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7</cp:revision>
  <dcterms:created xsi:type="dcterms:W3CDTF">2023-09-07T12:54:00Z</dcterms:created>
  <dcterms:modified xsi:type="dcterms:W3CDTF">2024-10-02T11:49:00Z</dcterms:modified>
</cp:coreProperties>
</file>